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BEBB4" w14:textId="2143F966" w:rsidR="00000F4D" w:rsidRDefault="006E50FE" w:rsidP="00000F4D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E50FE">
        <w:rPr>
          <w:noProof/>
          <w14:ligatures w14:val="standardContextual"/>
        </w:rPr>
        <w:t xml:space="preserve"> </w:t>
      </w:r>
      <w:r w:rsidR="00000F4D"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 w:rsidR="00000F4D"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="00000F4D"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 w:rsidR="00000F4D">
        <w:rPr>
          <w:rFonts w:ascii="TH SarabunPSK" w:hAnsi="TH SarabunPSK" w:cs="TH SarabunPSK" w:hint="cs"/>
          <w:b/>
          <w:bCs/>
          <w:sz w:val="36"/>
          <w:szCs w:val="36"/>
          <w:cs/>
        </w:rPr>
        <w:t>5.2.5</w:t>
      </w:r>
    </w:p>
    <w:p w14:paraId="755E203E" w14:textId="6826EEAD" w:rsidR="00000F4D" w:rsidRPr="00000F4D" w:rsidRDefault="00000F4D" w:rsidP="00000F4D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บันทึกการควบคุมของเสียในสถานที่ผลิตเครื่องสำอาง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(น้ำทิ้ง)</w:t>
      </w:r>
    </w:p>
    <w:p w14:paraId="5EAEC836" w14:textId="259652D7" w:rsidR="00000F4D" w:rsidRDefault="00000F4D" w:rsidP="00000F4D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บันทึกการควบคุมของเสีย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น้ำทิ้ง</w:t>
      </w:r>
    </w:p>
    <w:p w14:paraId="7243B52D" w14:textId="77777777" w:rsidR="00000F4D" w:rsidRPr="00731368" w:rsidRDefault="00000F4D" w:rsidP="00000F4D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ประจำเดือน......................................................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402"/>
        <w:gridCol w:w="1418"/>
        <w:gridCol w:w="1275"/>
        <w:gridCol w:w="1276"/>
        <w:gridCol w:w="1390"/>
      </w:tblGrid>
      <w:tr w:rsidR="00000F4D" w14:paraId="09FECCA1" w14:textId="77777777" w:rsidTr="006D1238">
        <w:tc>
          <w:tcPr>
            <w:tcW w:w="1271" w:type="dxa"/>
          </w:tcPr>
          <w:p w14:paraId="2A8A7F54" w14:textId="77777777" w:rsidR="00000F4D" w:rsidRPr="00802EE2" w:rsidRDefault="00000F4D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ว/ด/ป</w:t>
            </w:r>
          </w:p>
        </w:tc>
        <w:tc>
          <w:tcPr>
            <w:tcW w:w="3402" w:type="dxa"/>
          </w:tcPr>
          <w:p w14:paraId="1E437649" w14:textId="576FD7A8" w:rsidR="00000F4D" w:rsidRPr="00802EE2" w:rsidRDefault="00000F4D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ประเภ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ทของเสีย</w:t>
            </w:r>
          </w:p>
        </w:tc>
        <w:tc>
          <w:tcPr>
            <w:tcW w:w="1418" w:type="dxa"/>
          </w:tcPr>
          <w:p w14:paraId="1D1D8DE9" w14:textId="77777777" w:rsidR="00000F4D" w:rsidRPr="00802EE2" w:rsidRDefault="00000F4D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ผลการกำจัด</w:t>
            </w:r>
          </w:p>
        </w:tc>
        <w:tc>
          <w:tcPr>
            <w:tcW w:w="1275" w:type="dxa"/>
          </w:tcPr>
          <w:p w14:paraId="11D9F0C0" w14:textId="77777777" w:rsidR="00000F4D" w:rsidRPr="00802EE2" w:rsidRDefault="00000F4D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ลงชื่อผู้ปฏิบัติการ</w:t>
            </w:r>
          </w:p>
        </w:tc>
        <w:tc>
          <w:tcPr>
            <w:tcW w:w="1276" w:type="dxa"/>
          </w:tcPr>
          <w:p w14:paraId="70F5A5B4" w14:textId="77777777" w:rsidR="00000F4D" w:rsidRPr="00802EE2" w:rsidRDefault="00000F4D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ลงชื่อผู้ตรวจสอบ</w:t>
            </w:r>
          </w:p>
        </w:tc>
        <w:tc>
          <w:tcPr>
            <w:tcW w:w="1390" w:type="dxa"/>
          </w:tcPr>
          <w:p w14:paraId="1AE2CDD3" w14:textId="77777777" w:rsidR="00000F4D" w:rsidRPr="00802EE2" w:rsidRDefault="00000F4D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00F4D" w14:paraId="033F8894" w14:textId="77777777" w:rsidTr="006D1238">
        <w:tc>
          <w:tcPr>
            <w:tcW w:w="1271" w:type="dxa"/>
            <w:vMerge w:val="restart"/>
          </w:tcPr>
          <w:p w14:paraId="0EFD0014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1AF8AC9A" w14:textId="27376681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กากไขมันในบ่อดักไขมัน</w:t>
            </w:r>
          </w:p>
        </w:tc>
        <w:tc>
          <w:tcPr>
            <w:tcW w:w="1418" w:type="dxa"/>
          </w:tcPr>
          <w:p w14:paraId="51023F4D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5E433F05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54D578AF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1C83B18F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23F8E3CB" w14:textId="77777777" w:rsidTr="006D1238">
        <w:tc>
          <w:tcPr>
            <w:tcW w:w="1271" w:type="dxa"/>
            <w:vMerge/>
          </w:tcPr>
          <w:p w14:paraId="37675023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117A154E" w14:textId="364555E3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น้ำทิ้ง</w:t>
            </w:r>
          </w:p>
        </w:tc>
        <w:tc>
          <w:tcPr>
            <w:tcW w:w="1418" w:type="dxa"/>
          </w:tcPr>
          <w:p w14:paraId="138FF980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56364C4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211D6EB3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012C850D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204084BF" w14:textId="77777777" w:rsidTr="006D1238">
        <w:tc>
          <w:tcPr>
            <w:tcW w:w="1271" w:type="dxa"/>
            <w:vMerge/>
          </w:tcPr>
          <w:p w14:paraId="1E47B2B3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3F9F34BD" w14:textId="28335689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อื่นๆ (ระบุ)......................................</w:t>
            </w:r>
          </w:p>
        </w:tc>
        <w:tc>
          <w:tcPr>
            <w:tcW w:w="1418" w:type="dxa"/>
          </w:tcPr>
          <w:p w14:paraId="59B6FF3A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5C6A3E04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72DA1982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34118C4F" w14:textId="77777777" w:rsidR="00000F4D" w:rsidRPr="00802EE2" w:rsidRDefault="00000F4D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280DED9B" w14:textId="77777777" w:rsidTr="006D1238">
        <w:tc>
          <w:tcPr>
            <w:tcW w:w="1271" w:type="dxa"/>
            <w:vMerge w:val="restart"/>
          </w:tcPr>
          <w:p w14:paraId="5CF1AF5F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3EE1ADD9" w14:textId="397AB80B" w:rsidR="00000F4D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กากไขมันในบ่อดักไขมัน</w:t>
            </w:r>
          </w:p>
        </w:tc>
        <w:tc>
          <w:tcPr>
            <w:tcW w:w="1418" w:type="dxa"/>
          </w:tcPr>
          <w:p w14:paraId="72D72B9B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43B0C7FA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6FF4A699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17A82130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4B720B74" w14:textId="77777777" w:rsidTr="006D1238">
        <w:tc>
          <w:tcPr>
            <w:tcW w:w="1271" w:type="dxa"/>
            <w:vMerge/>
          </w:tcPr>
          <w:p w14:paraId="15DDEC64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7DC285CD" w14:textId="712E3C53" w:rsidR="00000F4D" w:rsidRDefault="00000F4D" w:rsidP="00000F4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น้ำทิ้ง</w:t>
            </w:r>
          </w:p>
        </w:tc>
        <w:tc>
          <w:tcPr>
            <w:tcW w:w="1418" w:type="dxa"/>
          </w:tcPr>
          <w:p w14:paraId="2A9402A2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0B35CFC1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2A6FDCDB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0788AD0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3010F34A" w14:textId="77777777" w:rsidTr="006D1238">
        <w:tc>
          <w:tcPr>
            <w:tcW w:w="1271" w:type="dxa"/>
            <w:vMerge/>
          </w:tcPr>
          <w:p w14:paraId="652701C2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247B5AB3" w14:textId="15522524" w:rsidR="00000F4D" w:rsidRDefault="00000F4D" w:rsidP="00000F4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อื่นๆ (ระบุ)......................................</w:t>
            </w:r>
          </w:p>
        </w:tc>
        <w:tc>
          <w:tcPr>
            <w:tcW w:w="1418" w:type="dxa"/>
          </w:tcPr>
          <w:p w14:paraId="2B535C18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3800E11B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14C8A13A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6FDDEE6E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1B83AC7C" w14:textId="77777777" w:rsidTr="006D1238">
        <w:tc>
          <w:tcPr>
            <w:tcW w:w="1271" w:type="dxa"/>
            <w:vMerge w:val="restart"/>
          </w:tcPr>
          <w:p w14:paraId="5C512725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3057AC74" w14:textId="11EE396B" w:rsidR="00000F4D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กากไขมันในบ่อดักไขมัน</w:t>
            </w:r>
          </w:p>
        </w:tc>
        <w:tc>
          <w:tcPr>
            <w:tcW w:w="1418" w:type="dxa"/>
          </w:tcPr>
          <w:p w14:paraId="2E7FBB34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753D844B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5409193F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7C1A6438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5BC6F075" w14:textId="77777777" w:rsidTr="006D1238">
        <w:tc>
          <w:tcPr>
            <w:tcW w:w="1271" w:type="dxa"/>
            <w:vMerge/>
          </w:tcPr>
          <w:p w14:paraId="02F774CC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6A4866BC" w14:textId="7A0398B5" w:rsidR="00000F4D" w:rsidRDefault="00000F4D" w:rsidP="00000F4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น้ำทิ้ง</w:t>
            </w:r>
          </w:p>
        </w:tc>
        <w:tc>
          <w:tcPr>
            <w:tcW w:w="1418" w:type="dxa"/>
          </w:tcPr>
          <w:p w14:paraId="769A3614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51990CF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10D50C46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5844A050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718E928B" w14:textId="77777777" w:rsidTr="006D1238">
        <w:tc>
          <w:tcPr>
            <w:tcW w:w="1271" w:type="dxa"/>
            <w:vMerge/>
          </w:tcPr>
          <w:p w14:paraId="759FDB5C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10AF5DA6" w14:textId="0598C9DF" w:rsidR="00000F4D" w:rsidRDefault="00000F4D" w:rsidP="00000F4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อื่นๆ (ระบุ)......................................</w:t>
            </w:r>
          </w:p>
        </w:tc>
        <w:tc>
          <w:tcPr>
            <w:tcW w:w="1418" w:type="dxa"/>
          </w:tcPr>
          <w:p w14:paraId="32A85B48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7FC2B8E9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6C3CC817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72D50786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194D3E2D" w14:textId="77777777" w:rsidTr="006D1238">
        <w:tc>
          <w:tcPr>
            <w:tcW w:w="1271" w:type="dxa"/>
            <w:vMerge w:val="restart"/>
          </w:tcPr>
          <w:p w14:paraId="6E16FBEC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02CB70C5" w14:textId="0BA83AB5" w:rsidR="00000F4D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กากไขมันในบ่อดักไขมัน</w:t>
            </w:r>
          </w:p>
        </w:tc>
        <w:tc>
          <w:tcPr>
            <w:tcW w:w="1418" w:type="dxa"/>
          </w:tcPr>
          <w:p w14:paraId="51B1D58F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2E5ABE4C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6A4330F0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EB96465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45D508F7" w14:textId="77777777" w:rsidTr="006D1238">
        <w:tc>
          <w:tcPr>
            <w:tcW w:w="1271" w:type="dxa"/>
            <w:vMerge/>
          </w:tcPr>
          <w:p w14:paraId="6FD4E066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54B18C09" w14:textId="18C5B65D" w:rsidR="00000F4D" w:rsidRDefault="00000F4D" w:rsidP="00000F4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น้ำทิ้ง</w:t>
            </w:r>
          </w:p>
        </w:tc>
        <w:tc>
          <w:tcPr>
            <w:tcW w:w="1418" w:type="dxa"/>
          </w:tcPr>
          <w:p w14:paraId="3A560D29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243BA36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4B4B54B3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3FD41E1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00F4D" w14:paraId="3AED646E" w14:textId="77777777" w:rsidTr="006D1238">
        <w:tc>
          <w:tcPr>
            <w:tcW w:w="1271" w:type="dxa"/>
            <w:vMerge/>
          </w:tcPr>
          <w:p w14:paraId="1CF4FFBC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7E038218" w14:textId="4032A36E" w:rsidR="00000F4D" w:rsidRDefault="00000F4D" w:rsidP="00000F4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อื่นๆ (ระบุ)......................................</w:t>
            </w:r>
          </w:p>
        </w:tc>
        <w:tc>
          <w:tcPr>
            <w:tcW w:w="1418" w:type="dxa"/>
          </w:tcPr>
          <w:p w14:paraId="67A2D8C3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6D62AF64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7DEF8782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692E93EA" w14:textId="77777777" w:rsidR="00000F4D" w:rsidRPr="00802EE2" w:rsidRDefault="00000F4D" w:rsidP="00000F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0596023" w14:textId="77777777" w:rsidR="00000F4D" w:rsidRDefault="00000F4D" w:rsidP="00000F4D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1634CA39" w14:textId="6D577CBD" w:rsidR="00000F4D" w:rsidRPr="00BD4D94" w:rsidRDefault="00000F4D" w:rsidP="00000F4D">
      <w:pPr>
        <w:rPr>
          <w:rFonts w:ascii="TH Sarabun New" w:hAnsi="TH Sarabun New" w:cs="TH Sarabun New"/>
          <w:b/>
          <w:bCs/>
          <w:sz w:val="32"/>
          <w:szCs w:val="32"/>
        </w:rPr>
      </w:pP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หมายเหตุ </w:t>
      </w:r>
      <w:r w:rsidRPr="00BD4D94">
        <w:rPr>
          <w:rFonts w:ascii="TH Sarabun New" w:hAnsi="TH Sarabun New" w:cs="TH Sarabun New"/>
          <w:b/>
          <w:bCs/>
          <w:sz w:val="32"/>
          <w:szCs w:val="32"/>
        </w:rPr>
        <w:t xml:space="preserve">: 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กรุณาบันทึกเครื่องหมาย / กรณี</w:t>
      </w: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>กำจัด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 xml:space="preserve">แล้ว และกรุณาบันทึกเครื่องหมาย </w:t>
      </w:r>
      <w:r w:rsidRPr="00BD4D94">
        <w:rPr>
          <w:rFonts w:ascii="TH Sarabun New" w:hAnsi="TH Sarabun New" w:cs="TH Sarabun New"/>
          <w:b/>
          <w:bCs/>
          <w:sz w:val="32"/>
          <w:szCs w:val="32"/>
        </w:rPr>
        <w:t xml:space="preserve">X 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>กรณี</w:t>
      </w: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>ยังไม่กำจัด</w:t>
      </w:r>
    </w:p>
    <w:p w14:paraId="7C8C452E" w14:textId="77777777" w:rsidR="004B7D44" w:rsidRPr="006E50FE" w:rsidRDefault="004B7D44"/>
    <w:sectPr w:rsidR="004B7D44" w:rsidRPr="006E50FE" w:rsidSect="006E50FE">
      <w:pgSz w:w="12240" w:h="15840"/>
      <w:pgMar w:top="851" w:right="567" w:bottom="85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0FE"/>
    <w:rsid w:val="00000F4D"/>
    <w:rsid w:val="004B7D44"/>
    <w:rsid w:val="006E50FE"/>
    <w:rsid w:val="00BC2716"/>
    <w:rsid w:val="00D01228"/>
    <w:rsid w:val="00F574AF"/>
    <w:rsid w:val="00F83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401FB"/>
  <w15:chartTrackingRefBased/>
  <w15:docId w15:val="{804C18E0-D3BD-478A-A4C3-2C059076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0FE"/>
    <w:pPr>
      <w:spacing w:line="259" w:lineRule="auto"/>
    </w:pPr>
    <w:rPr>
      <w:kern w:val="0"/>
      <w:sz w:val="22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50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50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50F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50F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30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50F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30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50F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30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50F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30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50F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30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50F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3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50F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50F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50F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50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50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5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5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5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5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50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50F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50F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50F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E50F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30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5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50FE"/>
    <w:pPr>
      <w:spacing w:line="278" w:lineRule="auto"/>
      <w:ind w:left="720"/>
      <w:contextualSpacing/>
    </w:pPr>
    <w:rPr>
      <w:kern w:val="2"/>
      <w:sz w:val="24"/>
      <w:szCs w:val="30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50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5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30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50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50F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00F4D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supat thamthanarug</cp:lastModifiedBy>
  <cp:revision>2</cp:revision>
  <dcterms:created xsi:type="dcterms:W3CDTF">2025-08-10T23:06:00Z</dcterms:created>
  <dcterms:modified xsi:type="dcterms:W3CDTF">2025-08-10T23:06:00Z</dcterms:modified>
</cp:coreProperties>
</file>